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90A8" w14:textId="599A58F9" w:rsidR="00C6549E" w:rsidRPr="007B4711" w:rsidRDefault="00545468" w:rsidP="00085F57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bookmarkStart w:id="0" w:name="_Hlk530088774"/>
      <w:bookmarkEnd w:id="0"/>
      <w:r w:rsidRPr="007B4711">
        <w:rPr>
          <w:rFonts w:ascii="Century Gothic" w:hAnsi="Century Gothic"/>
          <w:b/>
          <w:sz w:val="32"/>
          <w:szCs w:val="32"/>
        </w:rPr>
        <w:t>Position Statement</w:t>
      </w:r>
    </w:p>
    <w:p w14:paraId="5CA9F637" w14:textId="5AAB9B50" w:rsidR="00C6549E" w:rsidRPr="007B4711" w:rsidRDefault="00C6549E" w:rsidP="00085F57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 w:rsidRPr="007B4711"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 wp14:anchorId="0472259B" wp14:editId="5BEE21FA">
            <wp:extent cx="913399" cy="10763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 Wales People First Logo[2]-page-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22" cy="107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B2EAA" w14:textId="47AA2696" w:rsidR="00545468" w:rsidRPr="007B4711" w:rsidRDefault="00857FFA" w:rsidP="00085F57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 w:rsidRPr="007B4711">
        <w:rPr>
          <w:rFonts w:ascii="Century Gothic" w:hAnsi="Century Gothic"/>
          <w:b/>
          <w:sz w:val="32"/>
          <w:szCs w:val="32"/>
        </w:rPr>
        <w:t>Easy Read</w:t>
      </w:r>
      <w:r w:rsidR="00A1393A" w:rsidRPr="007B4711">
        <w:rPr>
          <w:rFonts w:ascii="Century Gothic" w:hAnsi="Century Gothic"/>
          <w:b/>
          <w:sz w:val="32"/>
          <w:szCs w:val="32"/>
        </w:rPr>
        <w:t xml:space="preserve"> </w:t>
      </w:r>
    </w:p>
    <w:p w14:paraId="05A08F57" w14:textId="77777777" w:rsidR="007B4711" w:rsidRDefault="007B4711" w:rsidP="00085F57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</w:p>
    <w:p w14:paraId="318C57EE" w14:textId="0F530CA9" w:rsidR="00377409" w:rsidRDefault="00A314D3" w:rsidP="00085F57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Good quality </w:t>
      </w:r>
      <w:r w:rsidR="00F420AE">
        <w:rPr>
          <w:rFonts w:ascii="Century Gothic" w:hAnsi="Century Gothic"/>
          <w:bCs/>
          <w:sz w:val="28"/>
          <w:szCs w:val="28"/>
        </w:rPr>
        <w:t xml:space="preserve">Easy Read </w:t>
      </w:r>
      <w:r>
        <w:rPr>
          <w:rFonts w:ascii="Century Gothic" w:hAnsi="Century Gothic"/>
          <w:bCs/>
          <w:sz w:val="28"/>
          <w:szCs w:val="28"/>
        </w:rPr>
        <w:t xml:space="preserve">gives us </w:t>
      </w:r>
      <w:r w:rsidR="004720C9">
        <w:rPr>
          <w:rFonts w:ascii="Century Gothic" w:hAnsi="Century Gothic"/>
          <w:bCs/>
          <w:sz w:val="28"/>
          <w:szCs w:val="28"/>
        </w:rPr>
        <w:t>the important information we need in a way we can understand</w:t>
      </w:r>
      <w:r w:rsidR="002F53BC">
        <w:rPr>
          <w:rFonts w:ascii="Century Gothic" w:hAnsi="Century Gothic"/>
          <w:bCs/>
          <w:sz w:val="28"/>
          <w:szCs w:val="28"/>
        </w:rPr>
        <w:t xml:space="preserve"> it</w:t>
      </w:r>
      <w:r w:rsidR="004720C9">
        <w:rPr>
          <w:rFonts w:ascii="Century Gothic" w:hAnsi="Century Gothic"/>
          <w:bCs/>
          <w:sz w:val="28"/>
          <w:szCs w:val="28"/>
        </w:rPr>
        <w:t xml:space="preserve">. </w:t>
      </w:r>
      <w:r w:rsidR="004A5283">
        <w:rPr>
          <w:rFonts w:ascii="Century Gothic" w:hAnsi="Century Gothic"/>
          <w:bCs/>
          <w:sz w:val="28"/>
          <w:szCs w:val="28"/>
        </w:rPr>
        <w:t xml:space="preserve">There should be enough information so </w:t>
      </w:r>
      <w:r w:rsidR="00187192">
        <w:rPr>
          <w:rFonts w:ascii="Century Gothic" w:hAnsi="Century Gothic"/>
          <w:bCs/>
          <w:sz w:val="28"/>
          <w:szCs w:val="28"/>
        </w:rPr>
        <w:t>that nothing important is m</w:t>
      </w:r>
      <w:r w:rsidR="00037D2C">
        <w:rPr>
          <w:rFonts w:ascii="Century Gothic" w:hAnsi="Century Gothic"/>
          <w:bCs/>
          <w:sz w:val="28"/>
          <w:szCs w:val="28"/>
        </w:rPr>
        <w:t>isse</w:t>
      </w:r>
      <w:r w:rsidR="00187192">
        <w:rPr>
          <w:rFonts w:ascii="Century Gothic" w:hAnsi="Century Gothic"/>
          <w:bCs/>
          <w:sz w:val="28"/>
          <w:szCs w:val="28"/>
        </w:rPr>
        <w:t>d out</w:t>
      </w:r>
      <w:r w:rsidR="00037D2C">
        <w:rPr>
          <w:rFonts w:ascii="Century Gothic" w:hAnsi="Century Gothic"/>
          <w:bCs/>
          <w:sz w:val="28"/>
          <w:szCs w:val="28"/>
        </w:rPr>
        <w:t xml:space="preserve">, </w:t>
      </w:r>
      <w:r w:rsidR="00187192">
        <w:rPr>
          <w:rFonts w:ascii="Century Gothic" w:hAnsi="Century Gothic"/>
          <w:bCs/>
          <w:sz w:val="28"/>
          <w:szCs w:val="28"/>
        </w:rPr>
        <w:t>but not too much information</w:t>
      </w:r>
      <w:r w:rsidR="009F746F">
        <w:rPr>
          <w:rFonts w:ascii="Century Gothic" w:hAnsi="Century Gothic"/>
          <w:bCs/>
          <w:sz w:val="28"/>
          <w:szCs w:val="28"/>
        </w:rPr>
        <w:t xml:space="preserve"> to </w:t>
      </w:r>
      <w:r w:rsidR="008D4628">
        <w:rPr>
          <w:rFonts w:ascii="Century Gothic" w:hAnsi="Century Gothic"/>
          <w:bCs/>
          <w:sz w:val="28"/>
          <w:szCs w:val="28"/>
        </w:rPr>
        <w:t>be confusing</w:t>
      </w:r>
      <w:r w:rsidR="0099053D">
        <w:rPr>
          <w:rFonts w:ascii="Century Gothic" w:hAnsi="Century Gothic"/>
          <w:bCs/>
          <w:sz w:val="28"/>
          <w:szCs w:val="28"/>
        </w:rPr>
        <w:t xml:space="preserve">. </w:t>
      </w:r>
    </w:p>
    <w:p w14:paraId="01CFF188" w14:textId="77777777" w:rsidR="008E3BE9" w:rsidRPr="001F5D3A" w:rsidRDefault="008E3BE9" w:rsidP="00085F57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</w:p>
    <w:p w14:paraId="4635D225" w14:textId="042A9C64" w:rsidR="0014238E" w:rsidRDefault="00BD5D5B" w:rsidP="00085F57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  <w:r w:rsidRPr="001F5D3A">
        <w:rPr>
          <w:rFonts w:ascii="Century Gothic" w:hAnsi="Century Gothic"/>
          <w:bCs/>
          <w:sz w:val="28"/>
          <w:szCs w:val="28"/>
        </w:rPr>
        <w:t>The way information is presented to us of</w:t>
      </w:r>
      <w:r w:rsidR="00C22495" w:rsidRPr="001F5D3A">
        <w:rPr>
          <w:rFonts w:ascii="Century Gothic" w:hAnsi="Century Gothic"/>
          <w:bCs/>
          <w:sz w:val="28"/>
          <w:szCs w:val="28"/>
        </w:rPr>
        <w:t>ten ex</w:t>
      </w:r>
      <w:r w:rsidR="00550048" w:rsidRPr="001F5D3A">
        <w:rPr>
          <w:rFonts w:ascii="Century Gothic" w:hAnsi="Century Gothic"/>
          <w:bCs/>
          <w:sz w:val="28"/>
          <w:szCs w:val="28"/>
        </w:rPr>
        <w:t>c</w:t>
      </w:r>
      <w:r w:rsidR="00C22495" w:rsidRPr="001F5D3A">
        <w:rPr>
          <w:rFonts w:ascii="Century Gothic" w:hAnsi="Century Gothic"/>
          <w:bCs/>
          <w:sz w:val="28"/>
          <w:szCs w:val="28"/>
        </w:rPr>
        <w:t xml:space="preserve">ludes </w:t>
      </w:r>
      <w:r w:rsidR="00550048" w:rsidRPr="001F5D3A">
        <w:rPr>
          <w:rFonts w:ascii="Century Gothic" w:hAnsi="Century Gothic"/>
          <w:bCs/>
          <w:sz w:val="28"/>
          <w:szCs w:val="28"/>
        </w:rPr>
        <w:t xml:space="preserve">us from </w:t>
      </w:r>
      <w:r w:rsidR="0040259A" w:rsidRPr="001F5D3A">
        <w:rPr>
          <w:rFonts w:ascii="Century Gothic" w:hAnsi="Century Gothic"/>
          <w:bCs/>
          <w:sz w:val="28"/>
          <w:szCs w:val="28"/>
        </w:rPr>
        <w:t xml:space="preserve">understanding </w:t>
      </w:r>
      <w:r w:rsidR="008E3BE9">
        <w:rPr>
          <w:rFonts w:ascii="Century Gothic" w:hAnsi="Century Gothic"/>
          <w:bCs/>
          <w:sz w:val="28"/>
          <w:szCs w:val="28"/>
        </w:rPr>
        <w:t xml:space="preserve">things </w:t>
      </w:r>
      <w:r w:rsidR="0040259A" w:rsidRPr="001F5D3A">
        <w:rPr>
          <w:rFonts w:ascii="Century Gothic" w:hAnsi="Century Gothic"/>
          <w:bCs/>
          <w:sz w:val="28"/>
          <w:szCs w:val="28"/>
        </w:rPr>
        <w:t>for ourselves</w:t>
      </w:r>
      <w:r w:rsidR="008E3BE9">
        <w:rPr>
          <w:rFonts w:ascii="Century Gothic" w:hAnsi="Century Gothic"/>
          <w:bCs/>
          <w:sz w:val="28"/>
          <w:szCs w:val="28"/>
        </w:rPr>
        <w:t xml:space="preserve"> and being able to have our voices heard.</w:t>
      </w:r>
      <w:r w:rsidR="000279A0">
        <w:rPr>
          <w:rFonts w:ascii="Century Gothic" w:hAnsi="Century Gothic"/>
          <w:bCs/>
          <w:sz w:val="28"/>
          <w:szCs w:val="28"/>
        </w:rPr>
        <w:t xml:space="preserve"> For example</w:t>
      </w:r>
      <w:r w:rsidR="00512151">
        <w:rPr>
          <w:rFonts w:ascii="Century Gothic" w:hAnsi="Century Gothic"/>
          <w:bCs/>
          <w:sz w:val="28"/>
          <w:szCs w:val="28"/>
        </w:rPr>
        <w:t>,</w:t>
      </w:r>
      <w:r w:rsidR="000279A0">
        <w:rPr>
          <w:rFonts w:ascii="Century Gothic" w:hAnsi="Century Gothic"/>
          <w:bCs/>
          <w:sz w:val="28"/>
          <w:szCs w:val="28"/>
        </w:rPr>
        <w:t xml:space="preserve"> in our personal lives</w:t>
      </w:r>
      <w:r w:rsidR="002F53BC">
        <w:rPr>
          <w:rFonts w:ascii="Century Gothic" w:hAnsi="Century Gothic"/>
          <w:bCs/>
          <w:sz w:val="28"/>
          <w:szCs w:val="28"/>
        </w:rPr>
        <w:t xml:space="preserve"> we receive letters </w:t>
      </w:r>
      <w:r w:rsidR="00BE7338">
        <w:rPr>
          <w:rFonts w:ascii="Century Gothic" w:hAnsi="Century Gothic"/>
          <w:bCs/>
          <w:sz w:val="28"/>
          <w:szCs w:val="28"/>
        </w:rPr>
        <w:t>which are not easy read</w:t>
      </w:r>
      <w:r w:rsidR="00911084">
        <w:rPr>
          <w:rFonts w:ascii="Century Gothic" w:hAnsi="Century Gothic"/>
          <w:bCs/>
          <w:sz w:val="28"/>
          <w:szCs w:val="28"/>
        </w:rPr>
        <w:t>. I</w:t>
      </w:r>
      <w:r w:rsidR="00BE7338">
        <w:rPr>
          <w:rFonts w:ascii="Century Gothic" w:hAnsi="Century Gothic"/>
          <w:bCs/>
          <w:sz w:val="28"/>
          <w:szCs w:val="28"/>
        </w:rPr>
        <w:t xml:space="preserve">t means that we </w:t>
      </w:r>
      <w:r w:rsidR="00911084">
        <w:rPr>
          <w:rFonts w:ascii="Century Gothic" w:hAnsi="Century Gothic"/>
          <w:bCs/>
          <w:sz w:val="28"/>
          <w:szCs w:val="28"/>
        </w:rPr>
        <w:t xml:space="preserve">miss </w:t>
      </w:r>
      <w:r w:rsidR="00BC1E97">
        <w:rPr>
          <w:rFonts w:ascii="Century Gothic" w:hAnsi="Century Gothic"/>
          <w:bCs/>
          <w:sz w:val="28"/>
          <w:szCs w:val="28"/>
        </w:rPr>
        <w:t xml:space="preserve">appointments </w:t>
      </w:r>
      <w:r w:rsidR="00EA0587">
        <w:rPr>
          <w:rFonts w:ascii="Century Gothic" w:hAnsi="Century Gothic"/>
          <w:bCs/>
          <w:sz w:val="28"/>
          <w:szCs w:val="28"/>
        </w:rPr>
        <w:t>and</w:t>
      </w:r>
      <w:r w:rsidR="00BC1E97">
        <w:rPr>
          <w:rFonts w:ascii="Century Gothic" w:hAnsi="Century Gothic"/>
          <w:bCs/>
          <w:sz w:val="28"/>
          <w:szCs w:val="28"/>
        </w:rPr>
        <w:t xml:space="preserve"> other things which are important. </w:t>
      </w:r>
    </w:p>
    <w:p w14:paraId="1F8CD948" w14:textId="77777777" w:rsidR="0014238E" w:rsidRDefault="0014238E" w:rsidP="00085F57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</w:p>
    <w:p w14:paraId="6E99BFBD" w14:textId="666C3F69" w:rsidR="00BD5D5B" w:rsidRDefault="0014238E" w:rsidP="00085F57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When it comes to </w:t>
      </w:r>
      <w:r w:rsidR="00EA0587">
        <w:rPr>
          <w:rFonts w:ascii="Century Gothic" w:hAnsi="Century Gothic"/>
          <w:bCs/>
          <w:sz w:val="28"/>
          <w:szCs w:val="28"/>
        </w:rPr>
        <w:t>P</w:t>
      </w:r>
      <w:r>
        <w:rPr>
          <w:rFonts w:ascii="Century Gothic" w:hAnsi="Century Gothic"/>
          <w:bCs/>
          <w:sz w:val="28"/>
          <w:szCs w:val="28"/>
        </w:rPr>
        <w:t>olitic</w:t>
      </w:r>
      <w:r w:rsidR="00EA0587">
        <w:rPr>
          <w:rFonts w:ascii="Century Gothic" w:hAnsi="Century Gothic"/>
          <w:bCs/>
          <w:sz w:val="28"/>
          <w:szCs w:val="28"/>
        </w:rPr>
        <w:t>al matters</w:t>
      </w:r>
      <w:r>
        <w:rPr>
          <w:rFonts w:ascii="Century Gothic" w:hAnsi="Century Gothic"/>
          <w:bCs/>
          <w:sz w:val="28"/>
          <w:szCs w:val="28"/>
        </w:rPr>
        <w:t xml:space="preserve"> and public affairs w</w:t>
      </w:r>
      <w:r w:rsidR="0041720B" w:rsidRPr="001F5D3A">
        <w:rPr>
          <w:rFonts w:ascii="Century Gothic" w:hAnsi="Century Gothic"/>
          <w:bCs/>
          <w:sz w:val="28"/>
          <w:szCs w:val="28"/>
        </w:rPr>
        <w:t>e have opinion</w:t>
      </w:r>
      <w:r w:rsidR="00EA0587">
        <w:rPr>
          <w:rFonts w:ascii="Century Gothic" w:hAnsi="Century Gothic"/>
          <w:bCs/>
          <w:sz w:val="28"/>
          <w:szCs w:val="28"/>
        </w:rPr>
        <w:t xml:space="preserve">s. </w:t>
      </w:r>
      <w:r w:rsidR="007808DC">
        <w:rPr>
          <w:rFonts w:ascii="Century Gothic" w:hAnsi="Century Gothic"/>
          <w:bCs/>
          <w:sz w:val="28"/>
          <w:szCs w:val="28"/>
        </w:rPr>
        <w:t xml:space="preserve">Consultations are often released without an Easy Read version, or the Easy Read version is released much later than other versions. </w:t>
      </w:r>
      <w:r w:rsidR="00EA0587">
        <w:rPr>
          <w:rFonts w:ascii="Century Gothic" w:hAnsi="Century Gothic"/>
          <w:bCs/>
          <w:sz w:val="28"/>
          <w:szCs w:val="28"/>
        </w:rPr>
        <w:t xml:space="preserve">We </w:t>
      </w:r>
      <w:r w:rsidR="0041720B" w:rsidRPr="001F5D3A">
        <w:rPr>
          <w:rFonts w:ascii="Century Gothic" w:hAnsi="Century Gothic"/>
          <w:bCs/>
          <w:sz w:val="28"/>
          <w:szCs w:val="28"/>
        </w:rPr>
        <w:t>have lots to say</w:t>
      </w:r>
      <w:r>
        <w:rPr>
          <w:rFonts w:ascii="Century Gothic" w:hAnsi="Century Gothic"/>
          <w:bCs/>
          <w:sz w:val="28"/>
          <w:szCs w:val="28"/>
        </w:rPr>
        <w:t xml:space="preserve"> and share</w:t>
      </w:r>
      <w:r w:rsidR="0041720B" w:rsidRPr="001F5D3A">
        <w:rPr>
          <w:rFonts w:ascii="Century Gothic" w:hAnsi="Century Gothic"/>
          <w:bCs/>
          <w:sz w:val="28"/>
          <w:szCs w:val="28"/>
        </w:rPr>
        <w:t xml:space="preserve">, but </w:t>
      </w:r>
      <w:r w:rsidR="006E0884" w:rsidRPr="001F5D3A">
        <w:rPr>
          <w:rFonts w:ascii="Century Gothic" w:hAnsi="Century Gothic"/>
          <w:bCs/>
          <w:sz w:val="28"/>
          <w:szCs w:val="28"/>
        </w:rPr>
        <w:t xml:space="preserve">complicated words </w:t>
      </w:r>
      <w:r w:rsidR="00EA0587">
        <w:rPr>
          <w:rFonts w:ascii="Century Gothic" w:hAnsi="Century Gothic"/>
          <w:bCs/>
          <w:sz w:val="28"/>
          <w:szCs w:val="28"/>
        </w:rPr>
        <w:t xml:space="preserve">and long text </w:t>
      </w:r>
      <w:r w:rsidR="00C22495" w:rsidRPr="001F5D3A">
        <w:rPr>
          <w:rFonts w:ascii="Century Gothic" w:hAnsi="Century Gothic"/>
          <w:bCs/>
          <w:sz w:val="28"/>
          <w:szCs w:val="28"/>
        </w:rPr>
        <w:t xml:space="preserve">mean </w:t>
      </w:r>
      <w:r w:rsidR="00C95A9A" w:rsidRPr="001F5D3A">
        <w:rPr>
          <w:rFonts w:ascii="Century Gothic" w:hAnsi="Century Gothic"/>
          <w:bCs/>
          <w:sz w:val="28"/>
          <w:szCs w:val="28"/>
        </w:rPr>
        <w:t>that we can’t</w:t>
      </w:r>
      <w:r w:rsidR="00CF0013">
        <w:rPr>
          <w:rFonts w:ascii="Century Gothic" w:hAnsi="Century Gothic"/>
          <w:bCs/>
          <w:sz w:val="28"/>
          <w:szCs w:val="28"/>
        </w:rPr>
        <w:t xml:space="preserve"> understand and</w:t>
      </w:r>
      <w:r w:rsidR="00C95A9A" w:rsidRPr="001F5D3A">
        <w:rPr>
          <w:rFonts w:ascii="Century Gothic" w:hAnsi="Century Gothic"/>
          <w:bCs/>
          <w:sz w:val="28"/>
          <w:szCs w:val="28"/>
        </w:rPr>
        <w:t xml:space="preserve"> join </w:t>
      </w:r>
      <w:r w:rsidR="00911084">
        <w:rPr>
          <w:rFonts w:ascii="Century Gothic" w:hAnsi="Century Gothic"/>
          <w:bCs/>
          <w:sz w:val="28"/>
          <w:szCs w:val="28"/>
        </w:rPr>
        <w:t>in.</w:t>
      </w:r>
      <w:r w:rsidR="008D4628">
        <w:rPr>
          <w:rFonts w:ascii="Century Gothic" w:hAnsi="Century Gothic"/>
          <w:bCs/>
          <w:sz w:val="28"/>
          <w:szCs w:val="28"/>
        </w:rPr>
        <w:t xml:space="preserve"> </w:t>
      </w:r>
    </w:p>
    <w:p w14:paraId="67B45D07" w14:textId="77777777" w:rsidR="00B641D1" w:rsidRDefault="00B641D1" w:rsidP="00085F57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</w:p>
    <w:p w14:paraId="0B872E54" w14:textId="1E8A7203" w:rsidR="002F53BC" w:rsidRDefault="006327BD" w:rsidP="00085F57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Having No Easy Read</w:t>
      </w:r>
      <w:r w:rsidR="00D81B9F">
        <w:rPr>
          <w:rFonts w:ascii="Century Gothic" w:hAnsi="Century Gothic"/>
          <w:bCs/>
          <w:sz w:val="28"/>
          <w:szCs w:val="28"/>
        </w:rPr>
        <w:t xml:space="preserve">, poor quality Easy Read or late </w:t>
      </w:r>
      <w:r w:rsidR="00085F57">
        <w:rPr>
          <w:rFonts w:ascii="Century Gothic" w:hAnsi="Century Gothic"/>
          <w:bCs/>
          <w:sz w:val="28"/>
          <w:szCs w:val="28"/>
        </w:rPr>
        <w:t>E</w:t>
      </w:r>
      <w:r w:rsidR="00D81B9F">
        <w:rPr>
          <w:rFonts w:ascii="Century Gothic" w:hAnsi="Century Gothic"/>
          <w:bCs/>
          <w:sz w:val="28"/>
          <w:szCs w:val="28"/>
        </w:rPr>
        <w:t xml:space="preserve">asy </w:t>
      </w:r>
      <w:r w:rsidR="00085F57">
        <w:rPr>
          <w:rFonts w:ascii="Century Gothic" w:hAnsi="Century Gothic"/>
          <w:bCs/>
          <w:sz w:val="28"/>
          <w:szCs w:val="28"/>
        </w:rPr>
        <w:t>R</w:t>
      </w:r>
      <w:r w:rsidR="00D81B9F">
        <w:rPr>
          <w:rFonts w:ascii="Century Gothic" w:hAnsi="Century Gothic"/>
          <w:bCs/>
          <w:sz w:val="28"/>
          <w:szCs w:val="28"/>
        </w:rPr>
        <w:t>ead are big barriers to inclusion for us</w:t>
      </w:r>
      <w:r w:rsidR="00B641D1">
        <w:rPr>
          <w:rFonts w:ascii="Century Gothic" w:hAnsi="Century Gothic"/>
          <w:bCs/>
          <w:sz w:val="28"/>
          <w:szCs w:val="28"/>
        </w:rPr>
        <w:t xml:space="preserve">. We need enough time to read and understand information and to </w:t>
      </w:r>
      <w:r w:rsidR="00C261A1">
        <w:rPr>
          <w:rFonts w:ascii="Century Gothic" w:hAnsi="Century Gothic"/>
          <w:bCs/>
          <w:sz w:val="28"/>
          <w:szCs w:val="28"/>
        </w:rPr>
        <w:t xml:space="preserve">ask for </w:t>
      </w:r>
      <w:r w:rsidR="00B641D1">
        <w:rPr>
          <w:rFonts w:ascii="Century Gothic" w:hAnsi="Century Gothic"/>
          <w:bCs/>
          <w:sz w:val="28"/>
          <w:szCs w:val="28"/>
        </w:rPr>
        <w:t>support if we need it.</w:t>
      </w:r>
    </w:p>
    <w:p w14:paraId="252A2F20" w14:textId="77777777" w:rsidR="00085F57" w:rsidRDefault="00085F57" w:rsidP="00085F57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</w:p>
    <w:p w14:paraId="23452703" w14:textId="77777777" w:rsidR="00C261A1" w:rsidRDefault="00085F57" w:rsidP="00085F57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  <w:r w:rsidRPr="001F5D3A">
        <w:rPr>
          <w:rFonts w:ascii="Century Gothic" w:hAnsi="Century Gothic"/>
          <w:bCs/>
          <w:sz w:val="28"/>
          <w:szCs w:val="28"/>
        </w:rPr>
        <w:t xml:space="preserve">Having accessible information </w:t>
      </w:r>
      <w:r>
        <w:rPr>
          <w:rFonts w:ascii="Century Gothic" w:hAnsi="Century Gothic"/>
          <w:bCs/>
          <w:sz w:val="28"/>
          <w:szCs w:val="28"/>
        </w:rPr>
        <w:t xml:space="preserve">in good time </w:t>
      </w:r>
      <w:r w:rsidRPr="001F5D3A">
        <w:rPr>
          <w:rFonts w:ascii="Century Gothic" w:hAnsi="Century Gothic"/>
          <w:bCs/>
          <w:sz w:val="28"/>
          <w:szCs w:val="28"/>
        </w:rPr>
        <w:t xml:space="preserve">means that we as </w:t>
      </w:r>
    </w:p>
    <w:p w14:paraId="7A742C72" w14:textId="5C92A04A" w:rsidR="00085F57" w:rsidRDefault="00085F57" w:rsidP="00085F57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  <w:r w:rsidRPr="001F5D3A">
        <w:rPr>
          <w:rFonts w:ascii="Century Gothic" w:hAnsi="Century Gothic"/>
          <w:bCs/>
          <w:sz w:val="28"/>
          <w:szCs w:val="28"/>
        </w:rPr>
        <w:t>self-advocates with learning disabilities can participate actively in society</w:t>
      </w:r>
      <w:r w:rsidR="000C7098">
        <w:rPr>
          <w:rFonts w:ascii="Century Gothic" w:hAnsi="Century Gothic"/>
          <w:bCs/>
          <w:sz w:val="28"/>
          <w:szCs w:val="28"/>
        </w:rPr>
        <w:t xml:space="preserve">. It helps us to get around safely and on time, to </w:t>
      </w:r>
      <w:r w:rsidRPr="001F5D3A">
        <w:rPr>
          <w:rFonts w:ascii="Century Gothic" w:hAnsi="Century Gothic"/>
          <w:bCs/>
          <w:sz w:val="28"/>
          <w:szCs w:val="28"/>
        </w:rPr>
        <w:t>make our own choices about things which affect us, and have our voices heard.</w:t>
      </w:r>
    </w:p>
    <w:p w14:paraId="489E42C4" w14:textId="77777777" w:rsidR="00085F57" w:rsidRDefault="00085F57" w:rsidP="00085F57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</w:p>
    <w:p w14:paraId="5C08F8DF" w14:textId="77777777" w:rsidR="002F53BC" w:rsidRPr="001F5D3A" w:rsidRDefault="002F53BC" w:rsidP="00085F57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Accessible </w:t>
      </w:r>
      <w:r w:rsidRPr="001F5D3A">
        <w:rPr>
          <w:rFonts w:ascii="Century Gothic" w:hAnsi="Century Gothic"/>
          <w:bCs/>
          <w:sz w:val="28"/>
          <w:szCs w:val="28"/>
        </w:rPr>
        <w:t xml:space="preserve">information is crucial in </w:t>
      </w:r>
      <w:r>
        <w:rPr>
          <w:rFonts w:ascii="Century Gothic" w:hAnsi="Century Gothic"/>
          <w:bCs/>
          <w:sz w:val="28"/>
          <w:szCs w:val="28"/>
        </w:rPr>
        <w:t>all parts of our lives</w:t>
      </w:r>
      <w:r w:rsidRPr="001F5D3A">
        <w:rPr>
          <w:rFonts w:ascii="Century Gothic" w:hAnsi="Century Gothic"/>
          <w:bCs/>
          <w:sz w:val="28"/>
          <w:szCs w:val="28"/>
        </w:rPr>
        <w:t>, from medical appointment letters</w:t>
      </w:r>
      <w:r>
        <w:rPr>
          <w:rFonts w:ascii="Century Gothic" w:hAnsi="Century Gothic"/>
          <w:bCs/>
          <w:sz w:val="28"/>
          <w:szCs w:val="28"/>
        </w:rPr>
        <w:t>, bus timetables</w:t>
      </w:r>
      <w:r w:rsidRPr="001F5D3A">
        <w:rPr>
          <w:rFonts w:ascii="Century Gothic" w:hAnsi="Century Gothic"/>
          <w:bCs/>
          <w:sz w:val="28"/>
          <w:szCs w:val="28"/>
        </w:rPr>
        <w:t xml:space="preserve"> to Government </w:t>
      </w:r>
      <w:r w:rsidRPr="001F5D3A">
        <w:rPr>
          <w:rFonts w:ascii="Century Gothic" w:hAnsi="Century Gothic"/>
          <w:bCs/>
          <w:sz w:val="28"/>
          <w:szCs w:val="28"/>
        </w:rPr>
        <w:lastRenderedPageBreak/>
        <w:t xml:space="preserve">Consultation documents. We </w:t>
      </w:r>
      <w:r>
        <w:rPr>
          <w:rFonts w:ascii="Century Gothic" w:hAnsi="Century Gothic"/>
          <w:bCs/>
          <w:sz w:val="28"/>
          <w:szCs w:val="28"/>
        </w:rPr>
        <w:t xml:space="preserve">want to </w:t>
      </w:r>
      <w:r w:rsidRPr="001F5D3A">
        <w:rPr>
          <w:rFonts w:ascii="Century Gothic" w:hAnsi="Century Gothic"/>
          <w:bCs/>
          <w:sz w:val="28"/>
          <w:szCs w:val="28"/>
        </w:rPr>
        <w:t>be included in everything which affects</w:t>
      </w:r>
      <w:r>
        <w:rPr>
          <w:rFonts w:ascii="Century Gothic" w:hAnsi="Century Gothic"/>
          <w:bCs/>
          <w:sz w:val="28"/>
          <w:szCs w:val="28"/>
        </w:rPr>
        <w:t xml:space="preserve"> us</w:t>
      </w:r>
      <w:r w:rsidRPr="001F5D3A">
        <w:rPr>
          <w:rFonts w:ascii="Century Gothic" w:hAnsi="Century Gothic"/>
          <w:bCs/>
          <w:sz w:val="28"/>
          <w:szCs w:val="28"/>
        </w:rPr>
        <w:t>. Nothing about us without us!</w:t>
      </w:r>
    </w:p>
    <w:p w14:paraId="5F40713B" w14:textId="77777777" w:rsidR="002F53BC" w:rsidRPr="001F5D3A" w:rsidRDefault="002F53BC" w:rsidP="00085F57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</w:p>
    <w:p w14:paraId="2D11CEC4" w14:textId="77777777" w:rsidR="006E7982" w:rsidRPr="00CC3CBD" w:rsidRDefault="006E7982" w:rsidP="00085F57">
      <w:pPr>
        <w:spacing w:after="0"/>
        <w:rPr>
          <w:rFonts w:ascii="Century Gothic" w:hAnsi="Century Gothic"/>
          <w:sz w:val="28"/>
          <w:szCs w:val="28"/>
        </w:rPr>
      </w:pPr>
    </w:p>
    <w:p w14:paraId="74430631" w14:textId="1C275C6F" w:rsidR="006E7982" w:rsidRPr="00CC3CBD" w:rsidRDefault="006E7982" w:rsidP="00085F57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CC3CBD">
        <w:rPr>
          <w:rFonts w:ascii="Century Gothic" w:hAnsi="Century Gothic"/>
          <w:b/>
          <w:bCs/>
          <w:sz w:val="28"/>
          <w:szCs w:val="28"/>
        </w:rPr>
        <w:t xml:space="preserve">Our calls: </w:t>
      </w:r>
    </w:p>
    <w:p w14:paraId="1F4756B5" w14:textId="5E725D7D" w:rsidR="006E7982" w:rsidRDefault="00F00B56" w:rsidP="00085F57">
      <w:pPr>
        <w:spacing w:after="0"/>
        <w:rPr>
          <w:rFonts w:ascii="Century Gothic" w:hAnsi="Century Gothic"/>
          <w:sz w:val="28"/>
          <w:szCs w:val="28"/>
        </w:rPr>
      </w:pPr>
      <w:r w:rsidRPr="00F00B56">
        <w:rPr>
          <w:rFonts w:ascii="Century Gothic" w:hAnsi="Century Gothic"/>
          <w:sz w:val="28"/>
          <w:szCs w:val="28"/>
        </w:rPr>
        <w:t xml:space="preserve">We need enough time to respond to </w:t>
      </w:r>
      <w:r w:rsidR="00E4118B">
        <w:rPr>
          <w:rFonts w:ascii="Century Gothic" w:hAnsi="Century Gothic"/>
          <w:sz w:val="28"/>
          <w:szCs w:val="28"/>
        </w:rPr>
        <w:t>things.</w:t>
      </w:r>
      <w:r>
        <w:rPr>
          <w:rFonts w:ascii="Century Gothic" w:hAnsi="Century Gothic"/>
          <w:sz w:val="28"/>
          <w:szCs w:val="28"/>
        </w:rPr>
        <w:t xml:space="preserve"> That means we need information in Easy Read</w:t>
      </w:r>
      <w:r w:rsidR="00E4118B">
        <w:rPr>
          <w:rFonts w:ascii="Century Gothic" w:hAnsi="Century Gothic"/>
          <w:sz w:val="28"/>
          <w:szCs w:val="28"/>
        </w:rPr>
        <w:t xml:space="preserve"> and no tight deadlines</w:t>
      </w:r>
      <w:r w:rsidR="00936622">
        <w:rPr>
          <w:rFonts w:ascii="Century Gothic" w:hAnsi="Century Gothic"/>
          <w:sz w:val="28"/>
          <w:szCs w:val="28"/>
        </w:rPr>
        <w:t xml:space="preserve">. </w:t>
      </w:r>
    </w:p>
    <w:p w14:paraId="1FD6A6C7" w14:textId="77777777" w:rsidR="00E4118B" w:rsidRDefault="00E4118B" w:rsidP="00085F57">
      <w:pPr>
        <w:spacing w:after="0"/>
        <w:rPr>
          <w:rFonts w:ascii="Century Gothic" w:hAnsi="Century Gothic"/>
          <w:sz w:val="28"/>
          <w:szCs w:val="28"/>
        </w:rPr>
      </w:pPr>
    </w:p>
    <w:p w14:paraId="1CB5CFA0" w14:textId="43A5AA36" w:rsidR="00E4118B" w:rsidRDefault="00E4118B" w:rsidP="00085F57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Information in Easy Read must be made available at the same time as standard version</w:t>
      </w:r>
      <w:r w:rsidR="000370E5">
        <w:rPr>
          <w:rFonts w:ascii="Century Gothic" w:hAnsi="Century Gothic"/>
          <w:sz w:val="28"/>
          <w:szCs w:val="28"/>
        </w:rPr>
        <w:t xml:space="preserve"> information.</w:t>
      </w:r>
    </w:p>
    <w:p w14:paraId="365EF556" w14:textId="77777777" w:rsidR="00C261A1" w:rsidRDefault="00C261A1" w:rsidP="00085F57">
      <w:pPr>
        <w:spacing w:after="0"/>
        <w:rPr>
          <w:rFonts w:ascii="Century Gothic" w:hAnsi="Century Gothic"/>
          <w:sz w:val="28"/>
          <w:szCs w:val="28"/>
        </w:rPr>
      </w:pPr>
    </w:p>
    <w:p w14:paraId="1D4215EF" w14:textId="6C530594" w:rsidR="00C261A1" w:rsidRDefault="00C261A1" w:rsidP="00C261A1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Quality</w:t>
      </w:r>
      <w:r w:rsidR="000C7098">
        <w:rPr>
          <w:rFonts w:ascii="Century Gothic" w:hAnsi="Century Gothic"/>
          <w:sz w:val="28"/>
          <w:szCs w:val="28"/>
        </w:rPr>
        <w:t>-</w:t>
      </w:r>
      <w:r>
        <w:rPr>
          <w:rFonts w:ascii="Century Gothic" w:hAnsi="Century Gothic"/>
          <w:sz w:val="28"/>
          <w:szCs w:val="28"/>
        </w:rPr>
        <w:t xml:space="preserve">check </w:t>
      </w:r>
      <w:r w:rsidR="000C7098">
        <w:rPr>
          <w:rFonts w:ascii="Century Gothic" w:hAnsi="Century Gothic"/>
          <w:sz w:val="28"/>
          <w:szCs w:val="28"/>
        </w:rPr>
        <w:t xml:space="preserve">all </w:t>
      </w:r>
      <w:r>
        <w:rPr>
          <w:rFonts w:ascii="Century Gothic" w:hAnsi="Century Gothic"/>
          <w:sz w:val="28"/>
          <w:szCs w:val="28"/>
        </w:rPr>
        <w:t>Easy Read documents with people with learning disabilities</w:t>
      </w:r>
    </w:p>
    <w:p w14:paraId="230A1C4B" w14:textId="77777777" w:rsidR="00936622" w:rsidRDefault="00936622" w:rsidP="00085F57">
      <w:pPr>
        <w:spacing w:after="0"/>
        <w:rPr>
          <w:rFonts w:ascii="Century Gothic" w:hAnsi="Century Gothic"/>
          <w:sz w:val="28"/>
          <w:szCs w:val="28"/>
        </w:rPr>
      </w:pPr>
    </w:p>
    <w:p w14:paraId="49F7C365" w14:textId="77777777" w:rsidR="00C261A1" w:rsidRDefault="00C261A1" w:rsidP="00C261A1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When you consult with us, make sure you include all of the important information and don’t leave crucial things out.</w:t>
      </w:r>
    </w:p>
    <w:p w14:paraId="3872E400" w14:textId="77777777" w:rsidR="00C261A1" w:rsidRDefault="00C261A1" w:rsidP="00085F57">
      <w:pPr>
        <w:spacing w:after="0"/>
        <w:rPr>
          <w:rFonts w:ascii="Century Gothic" w:hAnsi="Century Gothic"/>
          <w:sz w:val="28"/>
          <w:szCs w:val="28"/>
        </w:rPr>
      </w:pPr>
    </w:p>
    <w:p w14:paraId="0F5366AF" w14:textId="2AC73CC4" w:rsidR="00936622" w:rsidRDefault="00936622" w:rsidP="00085F57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When you consult with us, don’t ask us leading questions. </w:t>
      </w:r>
    </w:p>
    <w:p w14:paraId="79C2D6F9" w14:textId="77777777" w:rsidR="00C261A1" w:rsidRDefault="00C261A1" w:rsidP="00085F57">
      <w:pPr>
        <w:spacing w:after="0"/>
        <w:rPr>
          <w:rFonts w:ascii="Century Gothic" w:hAnsi="Century Gothic"/>
          <w:sz w:val="28"/>
          <w:szCs w:val="28"/>
        </w:rPr>
      </w:pPr>
    </w:p>
    <w:p w14:paraId="06FDB330" w14:textId="13DDEB90" w:rsidR="00E61F86" w:rsidRDefault="00C261A1" w:rsidP="00085F57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Write to us in Easy Read, </w:t>
      </w:r>
      <w:r w:rsidR="000B7309">
        <w:rPr>
          <w:rFonts w:ascii="Century Gothic" w:hAnsi="Century Gothic"/>
          <w:sz w:val="28"/>
          <w:szCs w:val="28"/>
        </w:rPr>
        <w:t>not to our ‘carer’</w:t>
      </w:r>
      <w:r w:rsidR="00E61F86">
        <w:rPr>
          <w:rFonts w:ascii="Century Gothic" w:hAnsi="Century Gothic"/>
          <w:sz w:val="28"/>
          <w:szCs w:val="28"/>
        </w:rPr>
        <w:t>.</w:t>
      </w:r>
    </w:p>
    <w:p w14:paraId="551B8011" w14:textId="77777777" w:rsidR="00E61F86" w:rsidRDefault="00E61F86" w:rsidP="00085F57">
      <w:pPr>
        <w:spacing w:after="0"/>
        <w:rPr>
          <w:rFonts w:ascii="Century Gothic" w:hAnsi="Century Gothic"/>
          <w:sz w:val="28"/>
          <w:szCs w:val="28"/>
        </w:rPr>
      </w:pPr>
    </w:p>
    <w:p w14:paraId="5A67E789" w14:textId="25C30FFE" w:rsidR="00E61F86" w:rsidRDefault="00293F3F" w:rsidP="00085F57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Make sure information about accessing and using all sorts of services is easy to understand. </w:t>
      </w:r>
    </w:p>
    <w:p w14:paraId="52B02102" w14:textId="77777777" w:rsidR="00A66FCB" w:rsidRDefault="00A66FCB" w:rsidP="00085F57">
      <w:pPr>
        <w:spacing w:after="0"/>
        <w:rPr>
          <w:rFonts w:ascii="Century Gothic" w:hAnsi="Century Gothic"/>
          <w:sz w:val="28"/>
          <w:szCs w:val="28"/>
        </w:rPr>
      </w:pPr>
    </w:p>
    <w:p w14:paraId="311EC44F" w14:textId="77777777" w:rsidR="00FA7987" w:rsidRPr="00CC3CBD" w:rsidRDefault="00FA7987" w:rsidP="00085F57">
      <w:pPr>
        <w:spacing w:after="0"/>
        <w:rPr>
          <w:rFonts w:ascii="Century Gothic" w:hAnsi="Century Gothic"/>
          <w:sz w:val="28"/>
          <w:szCs w:val="28"/>
        </w:rPr>
      </w:pPr>
    </w:p>
    <w:p w14:paraId="4FC52EB1" w14:textId="13F31554" w:rsidR="007137DC" w:rsidRPr="00CC3CBD" w:rsidRDefault="007137DC" w:rsidP="00085F57">
      <w:pPr>
        <w:spacing w:after="0"/>
        <w:rPr>
          <w:rFonts w:ascii="Century Gothic" w:hAnsi="Century Gothic"/>
          <w:b/>
          <w:sz w:val="28"/>
          <w:szCs w:val="28"/>
        </w:rPr>
      </w:pPr>
      <w:r w:rsidRPr="00CC3CBD">
        <w:rPr>
          <w:rFonts w:ascii="Century Gothic" w:hAnsi="Century Gothic"/>
          <w:b/>
          <w:sz w:val="28"/>
          <w:szCs w:val="28"/>
        </w:rPr>
        <w:t>NOTHING ABOUT US WITHOUT US!</w:t>
      </w:r>
    </w:p>
    <w:p w14:paraId="1224B3D4" w14:textId="194BF364" w:rsidR="007137DC" w:rsidRPr="00CC3CBD" w:rsidRDefault="00AC3A8D" w:rsidP="00085F57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Tracy Austin</w:t>
      </w:r>
      <w:r w:rsidR="007137DC" w:rsidRPr="00CC3CBD">
        <w:rPr>
          <w:rFonts w:ascii="Century Gothic" w:hAnsi="Century Gothic"/>
          <w:sz w:val="28"/>
          <w:szCs w:val="28"/>
        </w:rPr>
        <w:t xml:space="preserve">, </w:t>
      </w:r>
      <w:r w:rsidR="00B43205" w:rsidRPr="00CC3CBD">
        <w:rPr>
          <w:rFonts w:ascii="Century Gothic" w:hAnsi="Century Gothic"/>
          <w:sz w:val="28"/>
          <w:szCs w:val="28"/>
        </w:rPr>
        <w:t>C</w:t>
      </w:r>
      <w:r w:rsidR="00802C08" w:rsidRPr="00CC3CBD">
        <w:rPr>
          <w:rFonts w:ascii="Century Gothic" w:hAnsi="Century Gothic"/>
          <w:sz w:val="28"/>
          <w:szCs w:val="28"/>
        </w:rPr>
        <w:t>hair of the All Wales People First, National Council</w:t>
      </w:r>
      <w:r w:rsidR="0016513C">
        <w:rPr>
          <w:rFonts w:ascii="Century Gothic" w:hAnsi="Century Gothic"/>
          <w:sz w:val="28"/>
          <w:szCs w:val="28"/>
        </w:rPr>
        <w:t xml:space="preserve"> </w:t>
      </w:r>
    </w:p>
    <w:p w14:paraId="3A0CD25E" w14:textId="2B7B3BBC" w:rsidR="00212357" w:rsidRPr="00CC3CBD" w:rsidRDefault="00871BA5" w:rsidP="00085F57">
      <w:pPr>
        <w:spacing w:after="0"/>
        <w:rPr>
          <w:rFonts w:ascii="Century Gothic" w:hAnsi="Century Gothic"/>
          <w:sz w:val="28"/>
          <w:szCs w:val="28"/>
        </w:rPr>
      </w:pPr>
      <w:r w:rsidRPr="00CC3CBD">
        <w:rPr>
          <w:rFonts w:ascii="Century Gothic" w:hAnsi="Century Gothic"/>
          <w:sz w:val="28"/>
          <w:szCs w:val="28"/>
        </w:rPr>
        <w:t xml:space="preserve">In </w:t>
      </w:r>
      <w:r w:rsidR="00212357" w:rsidRPr="00CC3CBD">
        <w:rPr>
          <w:rFonts w:ascii="Century Gothic" w:hAnsi="Century Gothic"/>
          <w:sz w:val="28"/>
          <w:szCs w:val="28"/>
        </w:rPr>
        <w:t>consultation with the All Wales People National Council.</w:t>
      </w:r>
    </w:p>
    <w:p w14:paraId="6CA7601C" w14:textId="64C993FD" w:rsidR="00545468" w:rsidRPr="00CC3CBD" w:rsidRDefault="00C6549E" w:rsidP="00085F57">
      <w:pPr>
        <w:spacing w:after="0"/>
        <w:rPr>
          <w:rFonts w:ascii="Century Gothic" w:hAnsi="Century Gothic"/>
          <w:sz w:val="28"/>
          <w:szCs w:val="28"/>
        </w:rPr>
      </w:pPr>
      <w:r w:rsidRPr="00CC3CBD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5385562" wp14:editId="35233D39">
            <wp:extent cx="1045611" cy="1268286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g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09" cy="138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468" w:rsidRPr="00CC3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6240" w14:textId="77777777" w:rsidR="00444EC1" w:rsidRDefault="00444EC1" w:rsidP="007321C8">
      <w:pPr>
        <w:spacing w:after="0" w:line="240" w:lineRule="auto"/>
      </w:pPr>
      <w:r>
        <w:separator/>
      </w:r>
    </w:p>
  </w:endnote>
  <w:endnote w:type="continuationSeparator" w:id="0">
    <w:p w14:paraId="0C13D955" w14:textId="77777777" w:rsidR="00444EC1" w:rsidRDefault="00444EC1" w:rsidP="0073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CAAB" w14:textId="77777777" w:rsidR="009F16F6" w:rsidRDefault="009F1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BBBF" w14:textId="4F964769" w:rsidR="007321C8" w:rsidRPr="007321C8" w:rsidRDefault="007321C8" w:rsidP="007321C8">
    <w:pPr>
      <w:pStyle w:val="Footer"/>
      <w:jc w:val="center"/>
      <w:rPr>
        <w:rFonts w:ascii="Century Gothic" w:hAnsi="Century Gothic"/>
        <w:sz w:val="28"/>
        <w:szCs w:val="28"/>
      </w:rPr>
    </w:pPr>
    <w:r w:rsidRPr="007321C8">
      <w:rPr>
        <w:rFonts w:ascii="Century Gothic" w:hAnsi="Century Gothic"/>
        <w:sz w:val="28"/>
        <w:szCs w:val="28"/>
      </w:rPr>
      <w:t>Ma</w:t>
    </w:r>
    <w:r w:rsidR="00AC3A8D">
      <w:rPr>
        <w:rFonts w:ascii="Century Gothic" w:hAnsi="Century Gothic"/>
        <w:sz w:val="28"/>
        <w:szCs w:val="28"/>
      </w:rPr>
      <w:t>rch</w:t>
    </w:r>
    <w:r w:rsidRPr="007321C8">
      <w:rPr>
        <w:rFonts w:ascii="Century Gothic" w:hAnsi="Century Gothic"/>
        <w:sz w:val="28"/>
        <w:szCs w:val="28"/>
      </w:rPr>
      <w:t xml:space="preserve"> 202</w:t>
    </w:r>
    <w:r w:rsidR="002217CB">
      <w:rPr>
        <w:rFonts w:ascii="Century Gothic" w:hAnsi="Century Gothic"/>
        <w:sz w:val="28"/>
        <w:szCs w:val="28"/>
      </w:rPr>
      <w:t>3</w:t>
    </w:r>
  </w:p>
  <w:p w14:paraId="14425132" w14:textId="77777777" w:rsidR="009F16F6" w:rsidRDefault="009F16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A8D7" w14:textId="77777777" w:rsidR="009F16F6" w:rsidRDefault="009F1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7A00" w14:textId="77777777" w:rsidR="00444EC1" w:rsidRDefault="00444EC1" w:rsidP="007321C8">
      <w:pPr>
        <w:spacing w:after="0" w:line="240" w:lineRule="auto"/>
      </w:pPr>
      <w:r>
        <w:separator/>
      </w:r>
    </w:p>
  </w:footnote>
  <w:footnote w:type="continuationSeparator" w:id="0">
    <w:p w14:paraId="6B8B81AB" w14:textId="77777777" w:rsidR="00444EC1" w:rsidRDefault="00444EC1" w:rsidP="0073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73F2" w14:textId="77777777" w:rsidR="009F16F6" w:rsidRDefault="009F1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8543" w14:textId="77777777" w:rsidR="009F16F6" w:rsidRDefault="009F16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72EC" w14:textId="77777777" w:rsidR="009F16F6" w:rsidRDefault="009F16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68"/>
    <w:rsid w:val="000051B8"/>
    <w:rsid w:val="0001116C"/>
    <w:rsid w:val="00015986"/>
    <w:rsid w:val="00020E6F"/>
    <w:rsid w:val="00023EB7"/>
    <w:rsid w:val="000274CC"/>
    <w:rsid w:val="000279A0"/>
    <w:rsid w:val="000319F5"/>
    <w:rsid w:val="000370E5"/>
    <w:rsid w:val="00037D2C"/>
    <w:rsid w:val="00045FA9"/>
    <w:rsid w:val="00047288"/>
    <w:rsid w:val="00053B1E"/>
    <w:rsid w:val="000545DC"/>
    <w:rsid w:val="00074095"/>
    <w:rsid w:val="00085F57"/>
    <w:rsid w:val="000B7309"/>
    <w:rsid w:val="000C7098"/>
    <w:rsid w:val="000F6854"/>
    <w:rsid w:val="000F6C12"/>
    <w:rsid w:val="001104AA"/>
    <w:rsid w:val="00140148"/>
    <w:rsid w:val="0014238E"/>
    <w:rsid w:val="001527C2"/>
    <w:rsid w:val="001603B7"/>
    <w:rsid w:val="0016513C"/>
    <w:rsid w:val="00187192"/>
    <w:rsid w:val="00190C89"/>
    <w:rsid w:val="00197B2B"/>
    <w:rsid w:val="001B7335"/>
    <w:rsid w:val="001B7F66"/>
    <w:rsid w:val="001C1F33"/>
    <w:rsid w:val="001E3C49"/>
    <w:rsid w:val="001F20ED"/>
    <w:rsid w:val="001F5D3A"/>
    <w:rsid w:val="00212357"/>
    <w:rsid w:val="002217CB"/>
    <w:rsid w:val="00227A94"/>
    <w:rsid w:val="00241F5C"/>
    <w:rsid w:val="00243449"/>
    <w:rsid w:val="00255757"/>
    <w:rsid w:val="00272596"/>
    <w:rsid w:val="002826B7"/>
    <w:rsid w:val="00293F3F"/>
    <w:rsid w:val="002A60EE"/>
    <w:rsid w:val="002B7798"/>
    <w:rsid w:val="002E3086"/>
    <w:rsid w:val="002F53BC"/>
    <w:rsid w:val="00343658"/>
    <w:rsid w:val="00377409"/>
    <w:rsid w:val="00385E49"/>
    <w:rsid w:val="00387B78"/>
    <w:rsid w:val="003A1D0E"/>
    <w:rsid w:val="003B082A"/>
    <w:rsid w:val="003C483B"/>
    <w:rsid w:val="003C7D59"/>
    <w:rsid w:val="003D4201"/>
    <w:rsid w:val="0040259A"/>
    <w:rsid w:val="0041720B"/>
    <w:rsid w:val="00423613"/>
    <w:rsid w:val="004257F5"/>
    <w:rsid w:val="004326A8"/>
    <w:rsid w:val="00444EC1"/>
    <w:rsid w:val="00446A85"/>
    <w:rsid w:val="00450397"/>
    <w:rsid w:val="004525E4"/>
    <w:rsid w:val="004720C9"/>
    <w:rsid w:val="00484944"/>
    <w:rsid w:val="00485191"/>
    <w:rsid w:val="004A5283"/>
    <w:rsid w:val="004B1EED"/>
    <w:rsid w:val="004B5E10"/>
    <w:rsid w:val="004C26B2"/>
    <w:rsid w:val="004D28D7"/>
    <w:rsid w:val="00503D83"/>
    <w:rsid w:val="00512151"/>
    <w:rsid w:val="00513A92"/>
    <w:rsid w:val="00527B4B"/>
    <w:rsid w:val="00545468"/>
    <w:rsid w:val="00550048"/>
    <w:rsid w:val="0056140F"/>
    <w:rsid w:val="00577C9B"/>
    <w:rsid w:val="005B5E67"/>
    <w:rsid w:val="005C6538"/>
    <w:rsid w:val="005F44B5"/>
    <w:rsid w:val="00606A29"/>
    <w:rsid w:val="006327BD"/>
    <w:rsid w:val="00633A51"/>
    <w:rsid w:val="006435A8"/>
    <w:rsid w:val="006570B3"/>
    <w:rsid w:val="00663E1E"/>
    <w:rsid w:val="00681CCD"/>
    <w:rsid w:val="006835A0"/>
    <w:rsid w:val="00683658"/>
    <w:rsid w:val="0068430B"/>
    <w:rsid w:val="00686E18"/>
    <w:rsid w:val="0069273F"/>
    <w:rsid w:val="00693374"/>
    <w:rsid w:val="00695929"/>
    <w:rsid w:val="006A11DC"/>
    <w:rsid w:val="006A38AE"/>
    <w:rsid w:val="006A5158"/>
    <w:rsid w:val="006B66B8"/>
    <w:rsid w:val="006E0884"/>
    <w:rsid w:val="006E1BAD"/>
    <w:rsid w:val="006E7982"/>
    <w:rsid w:val="006F4057"/>
    <w:rsid w:val="006F646D"/>
    <w:rsid w:val="006F7437"/>
    <w:rsid w:val="00700E10"/>
    <w:rsid w:val="00701160"/>
    <w:rsid w:val="007137DC"/>
    <w:rsid w:val="0072723A"/>
    <w:rsid w:val="00730821"/>
    <w:rsid w:val="007321C8"/>
    <w:rsid w:val="007526CB"/>
    <w:rsid w:val="00755FBE"/>
    <w:rsid w:val="007660A2"/>
    <w:rsid w:val="00774059"/>
    <w:rsid w:val="007808DC"/>
    <w:rsid w:val="00785FA8"/>
    <w:rsid w:val="007A32EC"/>
    <w:rsid w:val="007B45FD"/>
    <w:rsid w:val="007B4711"/>
    <w:rsid w:val="007C40D4"/>
    <w:rsid w:val="007D0FAB"/>
    <w:rsid w:val="007D5418"/>
    <w:rsid w:val="00800496"/>
    <w:rsid w:val="00802C08"/>
    <w:rsid w:val="0080581A"/>
    <w:rsid w:val="00827DD8"/>
    <w:rsid w:val="00831F1F"/>
    <w:rsid w:val="0083260B"/>
    <w:rsid w:val="0084300D"/>
    <w:rsid w:val="008471B5"/>
    <w:rsid w:val="00856696"/>
    <w:rsid w:val="00857FFA"/>
    <w:rsid w:val="00861D95"/>
    <w:rsid w:val="00865FED"/>
    <w:rsid w:val="00870470"/>
    <w:rsid w:val="00871BA5"/>
    <w:rsid w:val="008724F1"/>
    <w:rsid w:val="00872B2C"/>
    <w:rsid w:val="00873B47"/>
    <w:rsid w:val="00873BC5"/>
    <w:rsid w:val="008B0879"/>
    <w:rsid w:val="008B3637"/>
    <w:rsid w:val="008C0280"/>
    <w:rsid w:val="008D1127"/>
    <w:rsid w:val="008D4628"/>
    <w:rsid w:val="008D727B"/>
    <w:rsid w:val="008E3BE9"/>
    <w:rsid w:val="008E7567"/>
    <w:rsid w:val="008F0775"/>
    <w:rsid w:val="00905C61"/>
    <w:rsid w:val="00911084"/>
    <w:rsid w:val="00936622"/>
    <w:rsid w:val="0094031B"/>
    <w:rsid w:val="0094789C"/>
    <w:rsid w:val="00966FA2"/>
    <w:rsid w:val="0099053D"/>
    <w:rsid w:val="00994302"/>
    <w:rsid w:val="009A5E56"/>
    <w:rsid w:val="009B08DB"/>
    <w:rsid w:val="009C34A2"/>
    <w:rsid w:val="009C4819"/>
    <w:rsid w:val="009C677A"/>
    <w:rsid w:val="009D7C0D"/>
    <w:rsid w:val="009F16F6"/>
    <w:rsid w:val="009F746F"/>
    <w:rsid w:val="00A05306"/>
    <w:rsid w:val="00A1393A"/>
    <w:rsid w:val="00A314D3"/>
    <w:rsid w:val="00A45861"/>
    <w:rsid w:val="00A45E1D"/>
    <w:rsid w:val="00A5313F"/>
    <w:rsid w:val="00A536B8"/>
    <w:rsid w:val="00A57A79"/>
    <w:rsid w:val="00A66FCB"/>
    <w:rsid w:val="00A73078"/>
    <w:rsid w:val="00A90D2C"/>
    <w:rsid w:val="00AA6696"/>
    <w:rsid w:val="00AC3A8D"/>
    <w:rsid w:val="00AC6991"/>
    <w:rsid w:val="00AD0989"/>
    <w:rsid w:val="00AE0082"/>
    <w:rsid w:val="00AE7B33"/>
    <w:rsid w:val="00AF3ECB"/>
    <w:rsid w:val="00AF5F3B"/>
    <w:rsid w:val="00AF5F5B"/>
    <w:rsid w:val="00AF6806"/>
    <w:rsid w:val="00B00AEB"/>
    <w:rsid w:val="00B058BF"/>
    <w:rsid w:val="00B05B02"/>
    <w:rsid w:val="00B23002"/>
    <w:rsid w:val="00B25314"/>
    <w:rsid w:val="00B260A8"/>
    <w:rsid w:val="00B2730C"/>
    <w:rsid w:val="00B36D82"/>
    <w:rsid w:val="00B43205"/>
    <w:rsid w:val="00B641D1"/>
    <w:rsid w:val="00B75C63"/>
    <w:rsid w:val="00BB3288"/>
    <w:rsid w:val="00BB6A0D"/>
    <w:rsid w:val="00BB767A"/>
    <w:rsid w:val="00BC1E97"/>
    <w:rsid w:val="00BC4DBD"/>
    <w:rsid w:val="00BD08FE"/>
    <w:rsid w:val="00BD5D5B"/>
    <w:rsid w:val="00BD71B3"/>
    <w:rsid w:val="00BE0D36"/>
    <w:rsid w:val="00BE7338"/>
    <w:rsid w:val="00BF7D2B"/>
    <w:rsid w:val="00C068C2"/>
    <w:rsid w:val="00C07035"/>
    <w:rsid w:val="00C102A6"/>
    <w:rsid w:val="00C105A1"/>
    <w:rsid w:val="00C1731A"/>
    <w:rsid w:val="00C22495"/>
    <w:rsid w:val="00C25D5C"/>
    <w:rsid w:val="00C261A1"/>
    <w:rsid w:val="00C43ED2"/>
    <w:rsid w:val="00C508A7"/>
    <w:rsid w:val="00C6549E"/>
    <w:rsid w:val="00C66791"/>
    <w:rsid w:val="00C72944"/>
    <w:rsid w:val="00C95A9A"/>
    <w:rsid w:val="00C97AF9"/>
    <w:rsid w:val="00CA51E2"/>
    <w:rsid w:val="00CB2BA3"/>
    <w:rsid w:val="00CB6203"/>
    <w:rsid w:val="00CC3CBD"/>
    <w:rsid w:val="00CD095E"/>
    <w:rsid w:val="00CD44B5"/>
    <w:rsid w:val="00CE1C45"/>
    <w:rsid w:val="00CE40B0"/>
    <w:rsid w:val="00CF0013"/>
    <w:rsid w:val="00D07FDC"/>
    <w:rsid w:val="00D13D39"/>
    <w:rsid w:val="00D2674E"/>
    <w:rsid w:val="00D5208A"/>
    <w:rsid w:val="00D81B9F"/>
    <w:rsid w:val="00D867B4"/>
    <w:rsid w:val="00D8772A"/>
    <w:rsid w:val="00DA4662"/>
    <w:rsid w:val="00DB48E8"/>
    <w:rsid w:val="00DD7B1E"/>
    <w:rsid w:val="00E00F33"/>
    <w:rsid w:val="00E235D4"/>
    <w:rsid w:val="00E3527A"/>
    <w:rsid w:val="00E4118B"/>
    <w:rsid w:val="00E411B1"/>
    <w:rsid w:val="00E56411"/>
    <w:rsid w:val="00E61F86"/>
    <w:rsid w:val="00E7149C"/>
    <w:rsid w:val="00E76684"/>
    <w:rsid w:val="00E7706D"/>
    <w:rsid w:val="00E8317F"/>
    <w:rsid w:val="00EA0587"/>
    <w:rsid w:val="00EA67DA"/>
    <w:rsid w:val="00EB36D5"/>
    <w:rsid w:val="00EB54CE"/>
    <w:rsid w:val="00EC06F5"/>
    <w:rsid w:val="00EC5EDB"/>
    <w:rsid w:val="00ED0578"/>
    <w:rsid w:val="00ED4069"/>
    <w:rsid w:val="00ED43F7"/>
    <w:rsid w:val="00EE1909"/>
    <w:rsid w:val="00F00B56"/>
    <w:rsid w:val="00F22C8A"/>
    <w:rsid w:val="00F272AF"/>
    <w:rsid w:val="00F37703"/>
    <w:rsid w:val="00F37AE4"/>
    <w:rsid w:val="00F420AE"/>
    <w:rsid w:val="00F420D2"/>
    <w:rsid w:val="00F45CB3"/>
    <w:rsid w:val="00F82327"/>
    <w:rsid w:val="00F92A38"/>
    <w:rsid w:val="00FA130F"/>
    <w:rsid w:val="00FA7987"/>
    <w:rsid w:val="00FB1076"/>
    <w:rsid w:val="00FB5D0C"/>
    <w:rsid w:val="00FC5C04"/>
    <w:rsid w:val="00FD2D9E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898C"/>
  <w15:chartTrackingRefBased/>
  <w15:docId w15:val="{8B7491E3-7E9D-4909-AC0D-FABC86F9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1C8"/>
  </w:style>
  <w:style w:type="paragraph" w:styleId="Footer">
    <w:name w:val="footer"/>
    <w:basedOn w:val="Normal"/>
    <w:link w:val="FooterChar"/>
    <w:uiPriority w:val="99"/>
    <w:unhideWhenUsed/>
    <w:rsid w:val="00732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1C8"/>
  </w:style>
  <w:style w:type="paragraph" w:customStyle="1" w:styleId="xmsolistparagraph">
    <w:name w:val="x_msolistparagraph"/>
    <w:basedOn w:val="Normal"/>
    <w:rsid w:val="0083260B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83260B"/>
    <w:rPr>
      <w:color w:val="0563C1" w:themeColor="hyperlink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OBC Bullet,Colorful List - Accent 11,Bullet Style,L,B"/>
    <w:basedOn w:val="Normal"/>
    <w:link w:val="ListParagraphChar"/>
    <w:uiPriority w:val="34"/>
    <w:qFormat/>
    <w:rsid w:val="00047288"/>
    <w:pPr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basedOn w:val="DefaultParagraphFont"/>
    <w:link w:val="ListParagraph"/>
    <w:uiPriority w:val="34"/>
    <w:qFormat/>
    <w:rsid w:val="00047288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10827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Wales People First</dc:creator>
  <cp:keywords/>
  <dc:description/>
  <cp:lastModifiedBy>Kelly Stuart</cp:lastModifiedBy>
  <cp:revision>156</cp:revision>
  <dcterms:created xsi:type="dcterms:W3CDTF">2020-04-03T16:33:00Z</dcterms:created>
  <dcterms:modified xsi:type="dcterms:W3CDTF">2023-03-24T12:04:00Z</dcterms:modified>
</cp:coreProperties>
</file>